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4685B">
      <w:pPr>
        <w:spacing w:line="360" w:lineRule="auto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3-1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28140CF4">
      <w:pPr>
        <w:spacing w:line="360" w:lineRule="auto"/>
        <w:jc w:val="center"/>
        <w:rPr>
          <w:rFonts w:ascii="方正宋三简体" w:eastAsia="方正宋三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宋三简体" w:hAnsi="微软雅黑" w:eastAsia="方正宋三简体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南京信息工程大学人文社科类科研项目信息公示表</w:t>
      </w:r>
    </w:p>
    <w:tbl>
      <w:tblPr>
        <w:tblStyle w:val="4"/>
        <w:tblW w:w="9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3544"/>
        <w:gridCol w:w="2126"/>
        <w:gridCol w:w="1985"/>
      </w:tblGrid>
      <w:tr w14:paraId="4568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D7F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6C15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须详细填写项目类别，如：国家社科基金项目、江苏省社科基金项目等。</w:t>
            </w:r>
          </w:p>
        </w:tc>
      </w:tr>
      <w:tr w14:paraId="245B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ABB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67F7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5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9191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1CBF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（例SK20240001）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DA2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项目总经费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4C72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6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BA4B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项目负责人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DBD0">
            <w:pPr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075F">
            <w:pPr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1BEB">
            <w:pPr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1656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C1D09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业务相关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单位名称（乙方）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8F9A3">
            <w:pPr>
              <w:snapToGrid w:val="0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6A0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业务相关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单位法人： </w:t>
            </w:r>
          </w:p>
        </w:tc>
      </w:tr>
      <w:tr w14:paraId="3201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CC3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7416">
            <w:pPr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E984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任务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联系人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：</w:t>
            </w:r>
          </w:p>
        </w:tc>
      </w:tr>
      <w:tr w14:paraId="0453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4E3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业务相关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经营范围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35B736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5F25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2BE9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任务属性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6D97F3">
            <w:p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口 合作单位研究经费    口 计算分析、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软件开发、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测试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、化验加工</w:t>
            </w:r>
          </w:p>
          <w:p w14:paraId="1BAD851D">
            <w:pPr>
              <w:adjustRightInd w:val="0"/>
              <w:snapToGrid w:val="0"/>
              <w:spacing w:line="240" w:lineRule="atLeast"/>
              <w:jc w:val="left"/>
              <w:rPr>
                <w:rFonts w:hint="eastAsia"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口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服务类采购项目</w:t>
            </w:r>
          </w:p>
        </w:tc>
      </w:tr>
      <w:tr w14:paraId="18D5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ACE4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 经费使用内容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9B6A0D">
            <w:pPr>
              <w:adjustRightInd w:val="0"/>
              <w:snapToGrid w:val="0"/>
              <w:spacing w:line="240" w:lineRule="atLeas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lang w:val="en-US" w:eastAsia="zh-CN"/>
              </w:rPr>
            </w:pPr>
          </w:p>
        </w:tc>
      </w:tr>
      <w:tr w14:paraId="2886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0D3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本次经费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 xml:space="preserve">金额 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（万元）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ED65F2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637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4BA2">
            <w:pPr>
              <w:snapToGrid w:val="0"/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廉洁告知书：</w:t>
            </w:r>
          </w:p>
          <w:p w14:paraId="7902547C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不得隐瞒关联关系，违规外拨科研经费，严禁虚假资源匹配和虚假合作，严禁利用科研经费为参与项目的个人及其亲属谋取利益，严禁假借合作名义骗取国家和社会资源。不得使用科研经费公款吃喝、旅游、高消费娱乐，违规发放津补贴，违规收送礼品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</w:rPr>
              <w:t>等行为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。</w:t>
            </w:r>
          </w:p>
        </w:tc>
      </w:tr>
      <w:tr w14:paraId="4325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A86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本人承诺：已认真阅读廉洁告知书，对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业务相关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单位资质、履行业务能力、业务相关性、经济合理性负责，并保证合作业务的真实性、相关性和交易的公允性。本人与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业务相关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单位无利益关系。如有隐瞒，一切后果自负！</w:t>
            </w:r>
          </w:p>
          <w:p w14:paraId="580678D2"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项目负责人（亲笔签名）：</w:t>
            </w:r>
          </w:p>
          <w:p w14:paraId="03D4E127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                                 年   月    日</w:t>
            </w:r>
          </w:p>
        </w:tc>
      </w:tr>
      <w:tr w14:paraId="0327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F489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学院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意见：</w:t>
            </w:r>
          </w:p>
          <w:p w14:paraId="539E2F9E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该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支出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经费符合研究需要，预算合理，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业务相关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</w:rPr>
              <w:t>单位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</w:rPr>
              <w:t>具有承接的能力且不存在关联关系，同意转出。</w:t>
            </w:r>
          </w:p>
          <w:p w14:paraId="633D9CDB">
            <w:pPr>
              <w:snapToGrid w:val="0"/>
              <w:spacing w:line="360" w:lineRule="auto"/>
              <w:ind w:firstLine="3840" w:firstLineChars="160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院长/分管科研院长（签字）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：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7BD21A91">
            <w:pPr>
              <w:snapToGrid w:val="0"/>
              <w:spacing w:line="360" w:lineRule="auto"/>
              <w:ind w:firstLine="2880" w:firstLineChars="120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                   学院（公章）</w:t>
            </w:r>
          </w:p>
          <w:p w14:paraId="4B356C39">
            <w:pPr>
              <w:widowControl/>
              <w:snapToGrid w:val="0"/>
              <w:spacing w:line="360" w:lineRule="auto"/>
              <w:ind w:firstLine="6720" w:firstLineChars="280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年   月    日</w:t>
            </w:r>
          </w:p>
        </w:tc>
      </w:tr>
    </w:tbl>
    <w:p w14:paraId="0E318D79">
      <w:pPr>
        <w:rPr>
          <w:color w:val="auto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CE"/>
    <w:rsid w:val="00472350"/>
    <w:rsid w:val="00C014AD"/>
    <w:rsid w:val="00E0207C"/>
    <w:rsid w:val="00F749CE"/>
    <w:rsid w:val="15A20FDE"/>
    <w:rsid w:val="19DB61BC"/>
    <w:rsid w:val="24794B83"/>
    <w:rsid w:val="25B94FA6"/>
    <w:rsid w:val="40CA2765"/>
    <w:rsid w:val="41B3133F"/>
    <w:rsid w:val="41D2766E"/>
    <w:rsid w:val="52592E39"/>
    <w:rsid w:val="6C60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503</Characters>
  <Lines>8</Lines>
  <Paragraphs>2</Paragraphs>
  <TotalTime>0</TotalTime>
  <ScaleCrop>false</ScaleCrop>
  <LinksUpToDate>false</LinksUpToDate>
  <CharactersWithSpaces>597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2024-07-01T03:25:00Z</dcterms:created>
  <dc:creator>lenovo</dc:creator>
  <cp:lastModifiedBy>爱琴海</cp:lastModifiedBy>
  <dcterms:modified xsi:type="dcterms:W3CDTF">2025-09-04T08:01:20Z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eyJoZGlkIjoiYmJiMzQ0NDlhYjYzNTY0N2Q0MTFlYWRhNzg1M2I1N2MiLCJ1c2VySWQiOiIzOTA2MjMwNTAifQ==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835B8B6B197A4BA0A5D961E770AE4CDC_13</vt:lpwstr>
  </property>
</Properties>
</file>